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2210" cy="10688955"/>
            <wp:effectExtent l="0" t="0" r="2540" b="17145"/>
            <wp:docPr id="4" name="图片 4" descr="Image_15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4595" cy="10642600"/>
            <wp:effectExtent l="0" t="0" r="8255" b="6350"/>
            <wp:docPr id="3" name="图片 3" descr="Image_15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57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CD22EF0"/>
    <w:rsid w:val="573A0637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575D1C2E41E7467FBF0F52C53EF04E4F</vt:lpwstr>
  </property>
</Properties>
</file>